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829B" w14:textId="77777777" w:rsidR="005F125B" w:rsidRPr="00582771" w:rsidRDefault="005F125B" w:rsidP="005F125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2771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Sağlık Bilimleri Fakültesi </w:t>
      </w:r>
      <w:r w:rsidR="00070602" w:rsidRPr="00582771">
        <w:rPr>
          <w:rFonts w:ascii="Times New Roman" w:hAnsi="Times New Roman" w:cs="Times New Roman"/>
          <w:b/>
          <w:bCs/>
          <w:sz w:val="18"/>
          <w:szCs w:val="18"/>
        </w:rPr>
        <w:t>Acil Yardım ve Afet Yönetimi</w:t>
      </w:r>
      <w:r w:rsidRPr="00582771">
        <w:rPr>
          <w:rFonts w:ascii="Times New Roman" w:hAnsi="Times New Roman" w:cs="Times New Roman"/>
          <w:b/>
          <w:bCs/>
          <w:sz w:val="18"/>
          <w:szCs w:val="18"/>
        </w:rPr>
        <w:t xml:space="preserve"> Bölümü 2023-2024Eğitim Öğretim Yılı</w:t>
      </w:r>
      <w:r w:rsidR="00070602" w:rsidRPr="005827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20007" w:rsidRPr="00582771">
        <w:rPr>
          <w:rFonts w:ascii="Times New Roman" w:hAnsi="Times New Roman" w:cs="Times New Roman"/>
          <w:b/>
          <w:bCs/>
          <w:sz w:val="18"/>
          <w:szCs w:val="18"/>
        </w:rPr>
        <w:t>Bahar</w:t>
      </w:r>
      <w:r w:rsidR="00070602" w:rsidRPr="005827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82771">
        <w:rPr>
          <w:rFonts w:ascii="Times New Roman" w:hAnsi="Times New Roman" w:cs="Times New Roman"/>
          <w:b/>
          <w:bCs/>
          <w:sz w:val="18"/>
          <w:szCs w:val="18"/>
        </w:rPr>
        <w:t>Dönemi</w:t>
      </w:r>
      <w:r w:rsidR="00070602" w:rsidRPr="005827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82771">
        <w:rPr>
          <w:rFonts w:ascii="Times New Roman" w:hAnsi="Times New Roman" w:cs="Times New Roman"/>
          <w:b/>
          <w:bCs/>
          <w:sz w:val="18"/>
          <w:szCs w:val="18"/>
        </w:rPr>
        <w:t>1. Sınıf Ders Programı</w:t>
      </w:r>
    </w:p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1338"/>
        <w:gridCol w:w="1835"/>
        <w:gridCol w:w="2016"/>
        <w:gridCol w:w="2016"/>
        <w:gridCol w:w="2298"/>
        <w:gridCol w:w="1985"/>
      </w:tblGrid>
      <w:tr w:rsidR="00070602" w:rsidRPr="00582771" w14:paraId="1FADD629" w14:textId="77777777" w:rsidTr="00070602">
        <w:tc>
          <w:tcPr>
            <w:tcW w:w="1338" w:type="dxa"/>
          </w:tcPr>
          <w:p w14:paraId="2A875412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</w:tcPr>
          <w:p w14:paraId="24B0EF43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016" w:type="dxa"/>
          </w:tcPr>
          <w:p w14:paraId="32D7A413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016" w:type="dxa"/>
          </w:tcPr>
          <w:p w14:paraId="15BE325D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98" w:type="dxa"/>
          </w:tcPr>
          <w:p w14:paraId="3C9EDBDF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5" w:type="dxa"/>
          </w:tcPr>
          <w:p w14:paraId="3565DBCB" w14:textId="77777777" w:rsidR="00070602" w:rsidRPr="00582771" w:rsidRDefault="00070602" w:rsidP="002967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343877" w:rsidRPr="00582771" w14:paraId="183817BD" w14:textId="77777777" w:rsidTr="00070602">
        <w:trPr>
          <w:trHeight w:val="365"/>
        </w:trPr>
        <w:tc>
          <w:tcPr>
            <w:tcW w:w="1338" w:type="dxa"/>
          </w:tcPr>
          <w:p w14:paraId="6AFDAD72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08.30-09.15</w:t>
            </w:r>
          </w:p>
        </w:tc>
        <w:tc>
          <w:tcPr>
            <w:tcW w:w="1835" w:type="dxa"/>
          </w:tcPr>
          <w:p w14:paraId="1596071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 Etiği </w:t>
            </w:r>
          </w:p>
          <w:p w14:paraId="3799A916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Dr.Öğr.Üyesi Hatice POLAT</w:t>
            </w:r>
          </w:p>
          <w:p w14:paraId="20F3E45A" w14:textId="218C871A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(AMFİ </w:t>
            </w:r>
            <w:r w:rsidR="0021728F"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6" w:type="dxa"/>
          </w:tcPr>
          <w:p w14:paraId="3A4C3CB0" w14:textId="2E52D5E0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19C10E8C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Fizyoloji</w:t>
            </w:r>
          </w:p>
          <w:p w14:paraId="1E57C5D6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Doç.Dr.Cihat UÇAR</w:t>
            </w:r>
          </w:p>
          <w:p w14:paraId="284D6654" w14:textId="1B59D164" w:rsidR="00343877" w:rsidRPr="00582771" w:rsidRDefault="00343877" w:rsidP="00D13E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D13EDD"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AMFİ-3</w:t>
            </w: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98" w:type="dxa"/>
          </w:tcPr>
          <w:p w14:paraId="004B064B" w14:textId="60B109FC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3D1AC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67532308" w14:textId="77777777" w:rsidTr="00070602">
        <w:trPr>
          <w:trHeight w:val="308"/>
        </w:trPr>
        <w:tc>
          <w:tcPr>
            <w:tcW w:w="1338" w:type="dxa"/>
          </w:tcPr>
          <w:p w14:paraId="3AF3634F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09.25-10.10</w:t>
            </w:r>
          </w:p>
        </w:tc>
        <w:tc>
          <w:tcPr>
            <w:tcW w:w="1835" w:type="dxa"/>
          </w:tcPr>
          <w:p w14:paraId="2635A9A3" w14:textId="0291A5FB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73B9A72E" w14:textId="1CC8759D" w:rsidR="00343877" w:rsidRPr="00582771" w:rsidRDefault="00343877" w:rsidP="00582771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344F8F2A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8" w:type="dxa"/>
          </w:tcPr>
          <w:p w14:paraId="6B34170C" w14:textId="02D8ED7B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8650A9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6FCD3A4D" w14:textId="77777777" w:rsidTr="00070602">
        <w:tc>
          <w:tcPr>
            <w:tcW w:w="1338" w:type="dxa"/>
          </w:tcPr>
          <w:p w14:paraId="7B73D93F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10.20-11.05</w:t>
            </w:r>
          </w:p>
        </w:tc>
        <w:tc>
          <w:tcPr>
            <w:tcW w:w="1835" w:type="dxa"/>
          </w:tcPr>
          <w:p w14:paraId="17200C7D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Epidemiyoloji</w:t>
            </w:r>
          </w:p>
          <w:p w14:paraId="266242F2" w14:textId="29814013" w:rsidR="00343877" w:rsidRPr="00582771" w:rsidRDefault="00343877" w:rsidP="00217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21728F"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AMFİ 2</w:t>
            </w: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6" w:type="dxa"/>
          </w:tcPr>
          <w:p w14:paraId="22AEF789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Türk Dili TDB 102</w:t>
            </w:r>
          </w:p>
          <w:p w14:paraId="2D5B1066" w14:textId="77777777" w:rsidR="00343877" w:rsidRPr="00582771" w:rsidRDefault="00343877" w:rsidP="00343877">
            <w:pPr>
              <w:autoSpaceDE w:val="0"/>
              <w:autoSpaceDN w:val="0"/>
              <w:adjustRightInd w:val="0"/>
              <w:spacing w:after="18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Öğr. Gör. Nurşen YILDIRIM</w:t>
            </w:r>
          </w:p>
          <w:p w14:paraId="1990D36D" w14:textId="77777777" w:rsidR="00343877" w:rsidRPr="00582771" w:rsidRDefault="00343877" w:rsidP="00343877">
            <w:pPr>
              <w:autoSpaceDE w:val="0"/>
              <w:autoSpaceDN w:val="0"/>
              <w:adjustRightInd w:val="0"/>
              <w:spacing w:after="18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(ONLINE)</w:t>
            </w:r>
          </w:p>
        </w:tc>
        <w:tc>
          <w:tcPr>
            <w:tcW w:w="2016" w:type="dxa"/>
          </w:tcPr>
          <w:p w14:paraId="640BC32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8" w:type="dxa"/>
          </w:tcPr>
          <w:p w14:paraId="19504CEA" w14:textId="5318FE7E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A367AD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609141A5" w14:textId="77777777" w:rsidTr="00070602">
        <w:trPr>
          <w:trHeight w:val="220"/>
        </w:trPr>
        <w:tc>
          <w:tcPr>
            <w:tcW w:w="1338" w:type="dxa"/>
            <w:tcBorders>
              <w:bottom w:val="single" w:sz="4" w:space="0" w:color="auto"/>
            </w:tcBorders>
          </w:tcPr>
          <w:p w14:paraId="2F428FBD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7911190" w14:textId="64DF190A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035B9B3B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C5ED8B5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0DAC9364" w14:textId="00E80FA1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9F0BB7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073F11E7" w14:textId="77777777" w:rsidTr="00070602">
        <w:tc>
          <w:tcPr>
            <w:tcW w:w="1338" w:type="dxa"/>
            <w:tcBorders>
              <w:right w:val="nil"/>
            </w:tcBorders>
            <w:shd w:val="clear" w:color="auto" w:fill="BFBFBF" w:themeFill="background1" w:themeFillShade="BF"/>
          </w:tcPr>
          <w:p w14:paraId="3F9052CC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EC53F9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0264C45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848AB9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tcBorders>
              <w:left w:val="nil"/>
            </w:tcBorders>
            <w:shd w:val="clear" w:color="auto" w:fill="BFBFBF" w:themeFill="background1" w:themeFillShade="BF"/>
          </w:tcPr>
          <w:p w14:paraId="06EA8B82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BFBFBF" w:themeFill="background1" w:themeFillShade="BF"/>
          </w:tcPr>
          <w:p w14:paraId="6EF6A5AF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049C934A" w14:textId="77777777" w:rsidTr="00070602">
        <w:tc>
          <w:tcPr>
            <w:tcW w:w="1338" w:type="dxa"/>
          </w:tcPr>
          <w:p w14:paraId="199E90FB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1835" w:type="dxa"/>
          </w:tcPr>
          <w:p w14:paraId="0E3553C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sz w:val="18"/>
                <w:szCs w:val="18"/>
              </w:rPr>
              <w:t>Acil Servis Araçları Eğitimi</w:t>
            </w:r>
          </w:p>
          <w:p w14:paraId="2EDCB4AB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Öğr.Gör. Fatma Banu DEMRİTAŞ</w:t>
            </w:r>
          </w:p>
          <w:p w14:paraId="732C9A4A" w14:textId="4B86D9CF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(Derslik 1)</w:t>
            </w:r>
          </w:p>
        </w:tc>
        <w:tc>
          <w:tcPr>
            <w:tcW w:w="2016" w:type="dxa"/>
          </w:tcPr>
          <w:p w14:paraId="1127F01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İngilizce II ING102</w:t>
            </w:r>
          </w:p>
          <w:p w14:paraId="44314DEF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Doç. Dr. Ahmet Selçuk AKDEMİR</w:t>
            </w:r>
          </w:p>
          <w:p w14:paraId="3287A58A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(ONLINE)</w:t>
            </w:r>
          </w:p>
        </w:tc>
        <w:tc>
          <w:tcPr>
            <w:tcW w:w="2016" w:type="dxa"/>
          </w:tcPr>
          <w:p w14:paraId="18E65F33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Farmakoloji</w:t>
            </w:r>
          </w:p>
          <w:p w14:paraId="58DEE69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Doç.Dr. Serdar SARITAŞ</w:t>
            </w:r>
          </w:p>
          <w:p w14:paraId="7A4212FD" w14:textId="1582F22F" w:rsidR="00343877" w:rsidRPr="00582771" w:rsidRDefault="00343877" w:rsidP="00D13E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D13EDD"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AMFİ-3</w:t>
            </w: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14:paraId="5464E7B5" w14:textId="27EEB186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19F36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877" w:rsidRPr="00582771" w14:paraId="39055907" w14:textId="77777777" w:rsidTr="00070602">
        <w:tc>
          <w:tcPr>
            <w:tcW w:w="1338" w:type="dxa"/>
          </w:tcPr>
          <w:p w14:paraId="05CB2693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13.55-14.40</w:t>
            </w:r>
          </w:p>
        </w:tc>
        <w:tc>
          <w:tcPr>
            <w:tcW w:w="1835" w:type="dxa"/>
          </w:tcPr>
          <w:p w14:paraId="5D937AB7" w14:textId="3394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7DD7A9D9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559BF533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5B1A79AC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8" w:type="dxa"/>
            <w:shd w:val="clear" w:color="auto" w:fill="auto"/>
          </w:tcPr>
          <w:p w14:paraId="21BA94A7" w14:textId="0B1D1B61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E583FE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37DD0DFE" w14:textId="77777777" w:rsidTr="00070602">
        <w:tc>
          <w:tcPr>
            <w:tcW w:w="1338" w:type="dxa"/>
          </w:tcPr>
          <w:p w14:paraId="1D352C66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14.50-15.35</w:t>
            </w:r>
          </w:p>
        </w:tc>
        <w:tc>
          <w:tcPr>
            <w:tcW w:w="1835" w:type="dxa"/>
          </w:tcPr>
          <w:p w14:paraId="1BF50A24" w14:textId="61B7ED9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2292CCB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74C34BF5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Biyokimya</w:t>
            </w:r>
          </w:p>
          <w:p w14:paraId="0345F5E9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Doç.Dr.Tuğba Raika KIRAN</w:t>
            </w:r>
          </w:p>
          <w:p w14:paraId="2DF7A185" w14:textId="588E92B0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(Derslik </w:t>
            </w:r>
            <w:r w:rsidR="00D13EDD"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82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98" w:type="dxa"/>
          </w:tcPr>
          <w:p w14:paraId="0FFC35CD" w14:textId="76B006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A8B2B7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3877" w:rsidRPr="00582771" w14:paraId="0478AFC3" w14:textId="77777777" w:rsidTr="00070602">
        <w:tc>
          <w:tcPr>
            <w:tcW w:w="1338" w:type="dxa"/>
          </w:tcPr>
          <w:p w14:paraId="366E9840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15.45-16.30</w:t>
            </w:r>
          </w:p>
        </w:tc>
        <w:tc>
          <w:tcPr>
            <w:tcW w:w="1835" w:type="dxa"/>
          </w:tcPr>
          <w:p w14:paraId="4BD393F5" w14:textId="6822A021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0EE00D80" w14:textId="7EFDC7DA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16" w:type="dxa"/>
          </w:tcPr>
          <w:p w14:paraId="4472A5C4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98" w:type="dxa"/>
          </w:tcPr>
          <w:p w14:paraId="7D4E27DE" w14:textId="59F50634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5C5D6B" w14:textId="77777777" w:rsidR="00343877" w:rsidRPr="00582771" w:rsidRDefault="00343877" w:rsidP="003438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82771" w:rsidRPr="00582771" w14:paraId="7AAC1BB0" w14:textId="77777777" w:rsidTr="00070602">
        <w:tc>
          <w:tcPr>
            <w:tcW w:w="1338" w:type="dxa"/>
          </w:tcPr>
          <w:p w14:paraId="023EA901" w14:textId="553F0EF5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  <w:tc>
          <w:tcPr>
            <w:tcW w:w="1835" w:type="dxa"/>
          </w:tcPr>
          <w:p w14:paraId="38E6333A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</w:tcPr>
          <w:p w14:paraId="4BE35D0A" w14:textId="77777777" w:rsidR="00582771" w:rsidRPr="00582771" w:rsidRDefault="00582771" w:rsidP="00582771">
            <w:pPr>
              <w:autoSpaceDE w:val="0"/>
              <w:autoSpaceDN w:val="0"/>
              <w:adjustRightInd w:val="0"/>
              <w:spacing w:after="18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 AITT102</w:t>
            </w:r>
          </w:p>
          <w:p w14:paraId="6C7523E5" w14:textId="77777777" w:rsidR="00582771" w:rsidRPr="00582771" w:rsidRDefault="00582771" w:rsidP="00582771">
            <w:pPr>
              <w:autoSpaceDE w:val="0"/>
              <w:autoSpaceDN w:val="0"/>
              <w:adjustRightInd w:val="0"/>
              <w:spacing w:after="18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Öğr. Gör. Hüseyin GÜNEŞ</w:t>
            </w:r>
          </w:p>
          <w:p w14:paraId="724803D3" w14:textId="64EEEB2B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(ONLINE)</w:t>
            </w:r>
          </w:p>
        </w:tc>
        <w:tc>
          <w:tcPr>
            <w:tcW w:w="2016" w:type="dxa"/>
          </w:tcPr>
          <w:p w14:paraId="4FC798A2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</w:tcPr>
          <w:p w14:paraId="373756BE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079355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82771" w:rsidRPr="00582771" w14:paraId="7AEE408A" w14:textId="77777777" w:rsidTr="00070602">
        <w:tc>
          <w:tcPr>
            <w:tcW w:w="1338" w:type="dxa"/>
          </w:tcPr>
          <w:p w14:paraId="2C43E98C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</w:tcPr>
          <w:p w14:paraId="44635835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</w:tcPr>
          <w:p w14:paraId="323BB382" w14:textId="3EA6D45A" w:rsidR="00582771" w:rsidRPr="00582771" w:rsidRDefault="00582771" w:rsidP="00582771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7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016" w:type="dxa"/>
          </w:tcPr>
          <w:p w14:paraId="37625C4B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</w:tcPr>
          <w:p w14:paraId="537B6975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089A0E5" w14:textId="77777777" w:rsidR="00582771" w:rsidRPr="00582771" w:rsidRDefault="00582771" w:rsidP="005827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FB6FCF" w14:textId="77777777" w:rsidR="007F7B79" w:rsidRDefault="007F7B79" w:rsidP="00AA616D"/>
    <w:sectPr w:rsidR="007F7B79" w:rsidSect="00034E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3E"/>
    <w:rsid w:val="000133EE"/>
    <w:rsid w:val="000275AB"/>
    <w:rsid w:val="00034E13"/>
    <w:rsid w:val="000536E0"/>
    <w:rsid w:val="00053E3F"/>
    <w:rsid w:val="00070602"/>
    <w:rsid w:val="00074079"/>
    <w:rsid w:val="00094F11"/>
    <w:rsid w:val="000C1917"/>
    <w:rsid w:val="000E411A"/>
    <w:rsid w:val="0010049E"/>
    <w:rsid w:val="0010449F"/>
    <w:rsid w:val="001075E2"/>
    <w:rsid w:val="00113E99"/>
    <w:rsid w:val="0011527E"/>
    <w:rsid w:val="00124EF2"/>
    <w:rsid w:val="00136674"/>
    <w:rsid w:val="00157A72"/>
    <w:rsid w:val="001A6135"/>
    <w:rsid w:val="001A701D"/>
    <w:rsid w:val="001B0D0A"/>
    <w:rsid w:val="001B4060"/>
    <w:rsid w:val="001B455B"/>
    <w:rsid w:val="001C1CCE"/>
    <w:rsid w:val="001D06F1"/>
    <w:rsid w:val="001D71B2"/>
    <w:rsid w:val="001F3663"/>
    <w:rsid w:val="00204F35"/>
    <w:rsid w:val="00213A62"/>
    <w:rsid w:val="00213E02"/>
    <w:rsid w:val="0021405C"/>
    <w:rsid w:val="0021728F"/>
    <w:rsid w:val="002239AB"/>
    <w:rsid w:val="00226794"/>
    <w:rsid w:val="002351EE"/>
    <w:rsid w:val="002372A3"/>
    <w:rsid w:val="002565DA"/>
    <w:rsid w:val="00256896"/>
    <w:rsid w:val="002639D5"/>
    <w:rsid w:val="00271A91"/>
    <w:rsid w:val="00280615"/>
    <w:rsid w:val="00281229"/>
    <w:rsid w:val="002A1C63"/>
    <w:rsid w:val="002D3171"/>
    <w:rsid w:val="002D7DE9"/>
    <w:rsid w:val="002E1F0F"/>
    <w:rsid w:val="002F4F2C"/>
    <w:rsid w:val="00306E13"/>
    <w:rsid w:val="00343877"/>
    <w:rsid w:val="0035245D"/>
    <w:rsid w:val="003607A3"/>
    <w:rsid w:val="00382027"/>
    <w:rsid w:val="00386FCF"/>
    <w:rsid w:val="0039362D"/>
    <w:rsid w:val="003E6775"/>
    <w:rsid w:val="00407AAA"/>
    <w:rsid w:val="004761D2"/>
    <w:rsid w:val="00495EF0"/>
    <w:rsid w:val="004A4429"/>
    <w:rsid w:val="004B164A"/>
    <w:rsid w:val="004B69D1"/>
    <w:rsid w:val="004C34D5"/>
    <w:rsid w:val="004C6B6B"/>
    <w:rsid w:val="004F3C5F"/>
    <w:rsid w:val="00507C65"/>
    <w:rsid w:val="00517875"/>
    <w:rsid w:val="00531AD4"/>
    <w:rsid w:val="00543E66"/>
    <w:rsid w:val="00570499"/>
    <w:rsid w:val="00582771"/>
    <w:rsid w:val="005833BB"/>
    <w:rsid w:val="005B20A8"/>
    <w:rsid w:val="005B6FD0"/>
    <w:rsid w:val="005D3737"/>
    <w:rsid w:val="005D695A"/>
    <w:rsid w:val="005F125B"/>
    <w:rsid w:val="005F7CDB"/>
    <w:rsid w:val="00623347"/>
    <w:rsid w:val="006327C9"/>
    <w:rsid w:val="006559A8"/>
    <w:rsid w:val="0066396D"/>
    <w:rsid w:val="00673792"/>
    <w:rsid w:val="006A3C1F"/>
    <w:rsid w:val="006B3851"/>
    <w:rsid w:val="006B459A"/>
    <w:rsid w:val="006C1B2D"/>
    <w:rsid w:val="006C35FB"/>
    <w:rsid w:val="006D2E2B"/>
    <w:rsid w:val="006D76F8"/>
    <w:rsid w:val="006F45C6"/>
    <w:rsid w:val="00703628"/>
    <w:rsid w:val="00751A48"/>
    <w:rsid w:val="0075334B"/>
    <w:rsid w:val="007730AA"/>
    <w:rsid w:val="00776E7A"/>
    <w:rsid w:val="007A7B67"/>
    <w:rsid w:val="007B2D27"/>
    <w:rsid w:val="007B5FCA"/>
    <w:rsid w:val="007C3A44"/>
    <w:rsid w:val="007D2A5B"/>
    <w:rsid w:val="007F38EB"/>
    <w:rsid w:val="007F7B79"/>
    <w:rsid w:val="0082003C"/>
    <w:rsid w:val="00874918"/>
    <w:rsid w:val="008878DF"/>
    <w:rsid w:val="008A2E12"/>
    <w:rsid w:val="008B0EAA"/>
    <w:rsid w:val="008C49A5"/>
    <w:rsid w:val="008D4942"/>
    <w:rsid w:val="008D674E"/>
    <w:rsid w:val="008E233E"/>
    <w:rsid w:val="00904892"/>
    <w:rsid w:val="00907FCD"/>
    <w:rsid w:val="00964FF2"/>
    <w:rsid w:val="009B3E35"/>
    <w:rsid w:val="009C3C6E"/>
    <w:rsid w:val="009C68DF"/>
    <w:rsid w:val="009D4F80"/>
    <w:rsid w:val="009E09B1"/>
    <w:rsid w:val="009E15C5"/>
    <w:rsid w:val="00A12D22"/>
    <w:rsid w:val="00A133B9"/>
    <w:rsid w:val="00A20177"/>
    <w:rsid w:val="00A20E14"/>
    <w:rsid w:val="00A36103"/>
    <w:rsid w:val="00A61141"/>
    <w:rsid w:val="00A62E4A"/>
    <w:rsid w:val="00A83372"/>
    <w:rsid w:val="00AA616D"/>
    <w:rsid w:val="00AB0197"/>
    <w:rsid w:val="00AC23CE"/>
    <w:rsid w:val="00AD2117"/>
    <w:rsid w:val="00AD5F85"/>
    <w:rsid w:val="00B0511C"/>
    <w:rsid w:val="00B270FD"/>
    <w:rsid w:val="00B53EA0"/>
    <w:rsid w:val="00B75F4A"/>
    <w:rsid w:val="00BD28BD"/>
    <w:rsid w:val="00BE284D"/>
    <w:rsid w:val="00C15127"/>
    <w:rsid w:val="00C17221"/>
    <w:rsid w:val="00C20007"/>
    <w:rsid w:val="00C23313"/>
    <w:rsid w:val="00C24B33"/>
    <w:rsid w:val="00C32A22"/>
    <w:rsid w:val="00C41B92"/>
    <w:rsid w:val="00C651C4"/>
    <w:rsid w:val="00CB7CDB"/>
    <w:rsid w:val="00CC3ADE"/>
    <w:rsid w:val="00CE374C"/>
    <w:rsid w:val="00CE6E8D"/>
    <w:rsid w:val="00D031A7"/>
    <w:rsid w:val="00D03B22"/>
    <w:rsid w:val="00D13EDD"/>
    <w:rsid w:val="00D15D34"/>
    <w:rsid w:val="00D214C3"/>
    <w:rsid w:val="00D2236D"/>
    <w:rsid w:val="00D34565"/>
    <w:rsid w:val="00DB40CA"/>
    <w:rsid w:val="00DD384E"/>
    <w:rsid w:val="00E06923"/>
    <w:rsid w:val="00E12A56"/>
    <w:rsid w:val="00E46844"/>
    <w:rsid w:val="00E60692"/>
    <w:rsid w:val="00E852BC"/>
    <w:rsid w:val="00E91392"/>
    <w:rsid w:val="00EA0C2F"/>
    <w:rsid w:val="00EA344B"/>
    <w:rsid w:val="00EA552D"/>
    <w:rsid w:val="00EC1154"/>
    <w:rsid w:val="00EC34D0"/>
    <w:rsid w:val="00EF347A"/>
    <w:rsid w:val="00F22288"/>
    <w:rsid w:val="00F31860"/>
    <w:rsid w:val="00F33F6B"/>
    <w:rsid w:val="00F70FD7"/>
    <w:rsid w:val="00F83FA6"/>
    <w:rsid w:val="00FA5C35"/>
    <w:rsid w:val="00FC0751"/>
    <w:rsid w:val="00FC23FF"/>
    <w:rsid w:val="00FD0CF1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C2636"/>
  <w15:docId w15:val="{09C3E21C-A727-4DCE-AAF7-3D5DB035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 çakır</dc:creator>
  <cp:lastModifiedBy>10</cp:lastModifiedBy>
  <cp:revision>9</cp:revision>
  <dcterms:created xsi:type="dcterms:W3CDTF">2024-02-22T08:41:00Z</dcterms:created>
  <dcterms:modified xsi:type="dcterms:W3CDTF">2024-02-26T07:42:00Z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